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ED" w:rsidRPr="00FE3A74" w:rsidRDefault="00BD60F0">
      <w:pPr>
        <w:spacing w:after="0" w:line="408" w:lineRule="auto"/>
        <w:ind w:left="120"/>
        <w:jc w:val="center"/>
        <w:rPr>
          <w:lang w:val="ru-RU"/>
        </w:rPr>
      </w:pPr>
      <w:bookmarkStart w:id="0" w:name="block-45065828"/>
      <w:r w:rsidRPr="00FE3A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5CED" w:rsidRPr="00FE3A74" w:rsidRDefault="00BD60F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E3A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E3A74"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Илекского района Оренбургской области</w:t>
      </w:r>
      <w:bookmarkEnd w:id="2"/>
    </w:p>
    <w:p w:rsidR="00BA5CED" w:rsidRDefault="00BD60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Затонновская ООШ</w:t>
      </w:r>
    </w:p>
    <w:p w:rsidR="00BA5CED" w:rsidRDefault="00BA5CED">
      <w:pPr>
        <w:spacing w:after="0"/>
        <w:ind w:left="120"/>
      </w:pPr>
    </w:p>
    <w:p w:rsidR="00BA5CED" w:rsidRDefault="00BA5C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12F1D" w:rsidTr="000D4161">
        <w:tc>
          <w:tcPr>
            <w:tcW w:w="3114" w:type="dxa"/>
          </w:tcPr>
          <w:p w:rsidR="00C53FFE" w:rsidRPr="0040209D" w:rsidRDefault="00612F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2F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D60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60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2F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2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1276350" cy="800100"/>
                  <wp:effectExtent l="19050" t="0" r="0" b="0"/>
                  <wp:docPr id="1" name="Рисунок 1" descr="Скан подписи -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н подписи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52" cy="801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02D" w:rsidRPr="008944ED" w:rsidRDefault="00BD60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Н.С.</w:t>
            </w:r>
          </w:p>
          <w:p w:rsidR="00612F1D" w:rsidRDefault="00612F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</w:t>
            </w:r>
          </w:p>
          <w:p w:rsidR="000E6D86" w:rsidRDefault="00BD60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2F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5CED" w:rsidRPr="00612F1D" w:rsidRDefault="00BA5CED">
      <w:pPr>
        <w:spacing w:after="0"/>
        <w:ind w:left="120"/>
        <w:rPr>
          <w:lang w:val="ru-RU"/>
        </w:rPr>
      </w:pPr>
    </w:p>
    <w:p w:rsidR="00BA5CED" w:rsidRPr="00612F1D" w:rsidRDefault="00BA5CED">
      <w:pPr>
        <w:spacing w:after="0"/>
        <w:ind w:left="120"/>
        <w:rPr>
          <w:lang w:val="ru-RU"/>
        </w:rPr>
      </w:pPr>
    </w:p>
    <w:p w:rsidR="00BA5CED" w:rsidRPr="00612F1D" w:rsidRDefault="00BA5CED">
      <w:pPr>
        <w:spacing w:after="0"/>
        <w:ind w:left="120"/>
        <w:rPr>
          <w:lang w:val="ru-RU"/>
        </w:rPr>
      </w:pPr>
    </w:p>
    <w:p w:rsidR="00BA5CED" w:rsidRPr="00612F1D" w:rsidRDefault="00BA5CED">
      <w:pPr>
        <w:spacing w:after="0"/>
        <w:ind w:left="120"/>
        <w:rPr>
          <w:lang w:val="ru-RU"/>
        </w:rPr>
      </w:pPr>
    </w:p>
    <w:p w:rsidR="00BA5CED" w:rsidRPr="00612F1D" w:rsidRDefault="00BD60F0">
      <w:pPr>
        <w:spacing w:after="0" w:line="408" w:lineRule="auto"/>
        <w:ind w:left="120"/>
        <w:jc w:val="center"/>
        <w:rPr>
          <w:lang w:val="ru-RU"/>
        </w:rPr>
      </w:pPr>
      <w:r w:rsidRPr="00612F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CED" w:rsidRPr="00612F1D" w:rsidRDefault="00BD60F0">
      <w:pPr>
        <w:spacing w:after="0" w:line="408" w:lineRule="auto"/>
        <w:ind w:left="120"/>
        <w:jc w:val="center"/>
        <w:rPr>
          <w:lang w:val="ru-RU"/>
        </w:rPr>
      </w:pPr>
      <w:r w:rsidRPr="00612F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 5935787)</w:t>
      </w: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D60F0">
      <w:pPr>
        <w:spacing w:after="0" w:line="408" w:lineRule="auto"/>
        <w:ind w:left="120"/>
        <w:jc w:val="center"/>
        <w:rPr>
          <w:lang w:val="ru-RU"/>
        </w:rPr>
      </w:pPr>
      <w:r w:rsidRPr="00612F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A5CED" w:rsidRPr="00612F1D" w:rsidRDefault="00BD60F0">
      <w:pPr>
        <w:spacing w:after="0" w:line="408" w:lineRule="auto"/>
        <w:ind w:left="120"/>
        <w:jc w:val="center"/>
        <w:rPr>
          <w:lang w:val="ru-RU"/>
        </w:rPr>
      </w:pPr>
      <w:r w:rsidRPr="00612F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A5CED">
      <w:pPr>
        <w:spacing w:after="0"/>
        <w:ind w:left="120"/>
        <w:jc w:val="center"/>
        <w:rPr>
          <w:lang w:val="ru-RU"/>
        </w:rPr>
      </w:pPr>
    </w:p>
    <w:p w:rsidR="00BA5CED" w:rsidRPr="00612F1D" w:rsidRDefault="00BD60F0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612F1D">
        <w:rPr>
          <w:rFonts w:ascii="Times New Roman" w:hAnsi="Times New Roman"/>
          <w:b/>
          <w:color w:val="000000"/>
          <w:sz w:val="28"/>
          <w:lang w:val="ru-RU"/>
        </w:rPr>
        <w:t xml:space="preserve">Затонное </w:t>
      </w:r>
      <w:bookmarkStart w:id="4" w:name="0607e6f3-e82e-49a9-b315-c957a5fafe42"/>
      <w:bookmarkEnd w:id="3"/>
      <w:r w:rsidRPr="00612F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A5CED" w:rsidRPr="00612F1D" w:rsidRDefault="00BA5CED">
      <w:pPr>
        <w:spacing w:after="0"/>
        <w:ind w:left="120"/>
        <w:rPr>
          <w:lang w:val="ru-RU"/>
        </w:rPr>
      </w:pPr>
    </w:p>
    <w:p w:rsidR="00BA5CED" w:rsidRPr="00612F1D" w:rsidRDefault="00BA5CED">
      <w:pPr>
        <w:rPr>
          <w:lang w:val="ru-RU"/>
        </w:rPr>
        <w:sectPr w:rsidR="00BA5CED" w:rsidRPr="00612F1D">
          <w:pgSz w:w="11906" w:h="16383"/>
          <w:pgMar w:top="1134" w:right="850" w:bottom="1134" w:left="1701" w:header="720" w:footer="720" w:gutter="0"/>
          <w:cols w:space="720"/>
        </w:sectPr>
      </w:pPr>
    </w:p>
    <w:p w:rsidR="00BA5CED" w:rsidRPr="00612F1D" w:rsidRDefault="00BD60F0">
      <w:pPr>
        <w:spacing w:after="0" w:line="264" w:lineRule="auto"/>
        <w:ind w:left="120"/>
        <w:jc w:val="both"/>
        <w:rPr>
          <w:lang w:val="ru-RU"/>
        </w:rPr>
      </w:pPr>
      <w:bookmarkStart w:id="5" w:name="block-45065834"/>
      <w:bookmarkEnd w:id="0"/>
      <w:r w:rsidRPr="00612F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5CED" w:rsidRPr="00612F1D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5CED" w:rsidRDefault="00BD60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A5CED" w:rsidRPr="00FE3A74" w:rsidRDefault="00BD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A5CED" w:rsidRPr="00FE3A74" w:rsidRDefault="00BD60F0">
      <w:pPr>
        <w:numPr>
          <w:ilvl w:val="0"/>
          <w:numId w:val="1"/>
        </w:numPr>
        <w:spacing w:after="0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A5CED" w:rsidRPr="00FE3A74" w:rsidRDefault="00BD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5CED" w:rsidRPr="00FE3A74" w:rsidRDefault="00BD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A5CED" w:rsidRPr="00FE3A74" w:rsidRDefault="00BD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612F1D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12F1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BA5CED" w:rsidRPr="00612F1D" w:rsidRDefault="00BA5CED">
      <w:pPr>
        <w:rPr>
          <w:lang w:val="ru-RU"/>
        </w:rPr>
        <w:sectPr w:rsidR="00BA5CED" w:rsidRPr="00612F1D">
          <w:pgSz w:w="11906" w:h="16383"/>
          <w:pgMar w:top="1134" w:right="850" w:bottom="1134" w:left="1701" w:header="720" w:footer="720" w:gutter="0"/>
          <w:cols w:space="720"/>
        </w:sect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bookmarkStart w:id="6" w:name="block-45065832"/>
      <w:bookmarkEnd w:id="5"/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12F1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12F1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612F1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E3A7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E3A7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12F1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12F1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E3A7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12F1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12F1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E3A7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E3A7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12F1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E3A7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A5CED" w:rsidRPr="00612F1D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612F1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A5CED" w:rsidRPr="00FE3A74" w:rsidRDefault="00BA5CED">
      <w:pPr>
        <w:spacing w:after="0"/>
        <w:ind w:left="120"/>
        <w:rPr>
          <w:lang w:val="ru-RU"/>
        </w:rPr>
      </w:pPr>
    </w:p>
    <w:p w:rsidR="00BA5CED" w:rsidRPr="00FE3A74" w:rsidRDefault="00BD60F0">
      <w:pPr>
        <w:spacing w:after="0"/>
        <w:ind w:left="120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A5CED" w:rsidRPr="00FE3A74" w:rsidRDefault="00BA5CED">
      <w:pPr>
        <w:spacing w:after="0"/>
        <w:ind w:left="120"/>
        <w:rPr>
          <w:lang w:val="ru-RU"/>
        </w:rPr>
      </w:pP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E3A7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E3A7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A5CED" w:rsidRPr="00FE3A74" w:rsidRDefault="00BA5CED">
      <w:pPr>
        <w:rPr>
          <w:lang w:val="ru-RU"/>
        </w:rPr>
        <w:sectPr w:rsidR="00BA5CED" w:rsidRPr="00FE3A74">
          <w:pgSz w:w="11906" w:h="16383"/>
          <w:pgMar w:top="1134" w:right="850" w:bottom="1134" w:left="1701" w:header="720" w:footer="720" w:gutter="0"/>
          <w:cols w:space="720"/>
        </w:sect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bookmarkStart w:id="7" w:name="block-45065833"/>
      <w:bookmarkEnd w:id="6"/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E3A7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A5CED" w:rsidRPr="00FE3A74" w:rsidRDefault="00BA5CED">
      <w:pPr>
        <w:spacing w:after="0"/>
        <w:ind w:left="120"/>
        <w:rPr>
          <w:lang w:val="ru-RU"/>
        </w:rPr>
      </w:pPr>
    </w:p>
    <w:p w:rsidR="00BA5CED" w:rsidRPr="00FE3A74" w:rsidRDefault="00BD60F0">
      <w:pPr>
        <w:spacing w:after="0"/>
        <w:ind w:left="120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A5CED" w:rsidRPr="00FE3A74" w:rsidRDefault="00BD60F0">
      <w:pPr>
        <w:spacing w:after="0" w:line="264" w:lineRule="auto"/>
        <w:ind w:firstLine="60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CED" w:rsidRPr="00FE3A74" w:rsidRDefault="00BD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A5CED" w:rsidRPr="00FE3A74" w:rsidRDefault="00BD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A5CED" w:rsidRPr="00FE3A74" w:rsidRDefault="00BD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CED" w:rsidRPr="00FE3A74" w:rsidRDefault="00BD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A5CED" w:rsidRPr="00FE3A74" w:rsidRDefault="00BD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CED" w:rsidRPr="00FE3A74" w:rsidRDefault="00BD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A5CED" w:rsidRPr="00FE3A74" w:rsidRDefault="00BD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CED" w:rsidRPr="00FE3A74" w:rsidRDefault="00BD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A5CED" w:rsidRPr="00FE3A74" w:rsidRDefault="00BD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A5CED" w:rsidRPr="00FE3A74" w:rsidRDefault="00BD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CED" w:rsidRPr="00FE3A74" w:rsidRDefault="00BD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A5CED" w:rsidRPr="00FE3A74" w:rsidRDefault="00BD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A5CED" w:rsidRPr="00FE3A74" w:rsidRDefault="00BD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A5CED" w:rsidRPr="00FE3A74" w:rsidRDefault="00BD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A5CED" w:rsidRPr="00FE3A74" w:rsidRDefault="00BD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CED" w:rsidRPr="00FE3A74" w:rsidRDefault="00BD60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A5CED" w:rsidRPr="00FE3A74" w:rsidRDefault="00BD60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CED" w:rsidRPr="00FE3A74" w:rsidRDefault="00BD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A5CED" w:rsidRPr="00FE3A74" w:rsidRDefault="00BD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A5CED" w:rsidRPr="00FE3A74" w:rsidRDefault="00BD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CED" w:rsidRPr="00FE3A74" w:rsidRDefault="00BD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A5CED" w:rsidRPr="00FE3A74" w:rsidRDefault="00BD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CED" w:rsidRPr="00FE3A74" w:rsidRDefault="00BD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A5CED" w:rsidRPr="00FE3A74" w:rsidRDefault="00BD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CED" w:rsidRPr="00FE3A74" w:rsidRDefault="00BD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A5CED" w:rsidRPr="00FE3A74" w:rsidRDefault="00BD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A5CED" w:rsidRPr="00FE3A74" w:rsidRDefault="00BD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A5CED" w:rsidRPr="00FE3A74" w:rsidRDefault="00BD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A5CED" w:rsidRPr="00FE3A74" w:rsidRDefault="00BD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CED" w:rsidRPr="00FE3A74" w:rsidRDefault="00BD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A5CED" w:rsidRPr="00FE3A74" w:rsidRDefault="00BD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A5CED" w:rsidRPr="00FE3A74" w:rsidRDefault="00BD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A5CED" w:rsidRPr="00FE3A74" w:rsidRDefault="00BD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CED" w:rsidRPr="00FE3A74" w:rsidRDefault="00BD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A5CED" w:rsidRPr="00FE3A74" w:rsidRDefault="00BD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CED" w:rsidRPr="00FE3A74" w:rsidRDefault="00BD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A5CED" w:rsidRPr="00FE3A74" w:rsidRDefault="00BD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CED" w:rsidRPr="00FE3A74" w:rsidRDefault="00BD60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A5CED" w:rsidRPr="00FE3A74" w:rsidRDefault="00BD60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CED" w:rsidRPr="00FE3A74" w:rsidRDefault="00BD60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A5CED" w:rsidRPr="00FE3A74" w:rsidRDefault="00BD60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CED" w:rsidRPr="00FE3A74" w:rsidRDefault="00BD60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A5CED" w:rsidRPr="00FE3A74" w:rsidRDefault="00BD60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A5CED" w:rsidRPr="00FE3A74" w:rsidRDefault="00BD60F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CED" w:rsidRPr="00FE3A74" w:rsidRDefault="00BD60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5CED" w:rsidRPr="00FE3A74" w:rsidRDefault="00BD60F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CED" w:rsidRPr="00FE3A74" w:rsidRDefault="00BD60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5CED" w:rsidRPr="00FE3A74" w:rsidRDefault="00BD60F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CED" w:rsidRPr="00FE3A74" w:rsidRDefault="00BD60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A5CED" w:rsidRPr="00FE3A74" w:rsidRDefault="00BD60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A5CED" w:rsidRPr="00FE3A74" w:rsidRDefault="00BD60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A5CED" w:rsidRPr="00FE3A74" w:rsidRDefault="00BD60F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CED" w:rsidRPr="00FE3A74" w:rsidRDefault="00BD60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A5CED" w:rsidRDefault="00BD60F0">
      <w:pPr>
        <w:numPr>
          <w:ilvl w:val="0"/>
          <w:numId w:val="21"/>
        </w:numPr>
        <w:spacing w:after="0" w:line="264" w:lineRule="auto"/>
        <w:jc w:val="both"/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A5CED" w:rsidRPr="00FE3A74" w:rsidRDefault="00BD60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A5CED" w:rsidRPr="00FE3A74" w:rsidRDefault="00BD60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A5CED" w:rsidRPr="00FE3A74" w:rsidRDefault="00BD60F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CED" w:rsidRPr="00FE3A74" w:rsidRDefault="00BD60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A5CED" w:rsidRPr="00FE3A74" w:rsidRDefault="00BD60F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A5CED" w:rsidRDefault="00BD60F0">
      <w:pPr>
        <w:numPr>
          <w:ilvl w:val="0"/>
          <w:numId w:val="23"/>
        </w:numPr>
        <w:spacing w:after="0" w:line="264" w:lineRule="auto"/>
        <w:jc w:val="both"/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E3A7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A5CED" w:rsidRDefault="00BA5CED">
      <w:pPr>
        <w:spacing w:after="0" w:line="264" w:lineRule="auto"/>
        <w:ind w:left="120"/>
        <w:jc w:val="both"/>
      </w:pP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A5CED" w:rsidRDefault="00BA5CED">
      <w:pPr>
        <w:spacing w:after="0" w:line="264" w:lineRule="auto"/>
        <w:ind w:left="120"/>
        <w:jc w:val="both"/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CED" w:rsidRPr="00FE3A74" w:rsidRDefault="00BD60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A5CED" w:rsidRPr="00FE3A74" w:rsidRDefault="00BD60F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CED" w:rsidRPr="00FE3A74" w:rsidRDefault="00BD60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CED" w:rsidRPr="00FE3A74" w:rsidRDefault="00BD60F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CED" w:rsidRPr="00FE3A74" w:rsidRDefault="00BD60F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CED" w:rsidRPr="00FE3A74" w:rsidRDefault="00BD60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A5CED" w:rsidRPr="00FE3A74" w:rsidRDefault="00BD60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A5CED" w:rsidRPr="00FE3A74" w:rsidRDefault="00BD60F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CED" w:rsidRPr="00FE3A74" w:rsidRDefault="00BD60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A5CED" w:rsidRPr="00FE3A74" w:rsidRDefault="00BD60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A5CED" w:rsidRPr="00FE3A74" w:rsidRDefault="00BD60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CED" w:rsidRPr="00FE3A74" w:rsidRDefault="00BD60F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A5CED" w:rsidRPr="00FE3A74" w:rsidRDefault="00BD60F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CED" w:rsidRPr="00FE3A74" w:rsidRDefault="00BD60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A5CED" w:rsidRPr="00FE3A74" w:rsidRDefault="00BD60F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5CED" w:rsidRPr="00FE3A74" w:rsidRDefault="00BA5CED">
      <w:pPr>
        <w:spacing w:after="0" w:line="264" w:lineRule="auto"/>
        <w:ind w:left="120"/>
        <w:jc w:val="both"/>
        <w:rPr>
          <w:lang w:val="ru-RU"/>
        </w:rPr>
      </w:pP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CED" w:rsidRPr="00FE3A74" w:rsidRDefault="00BD60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A5CED" w:rsidRPr="00FE3A74" w:rsidRDefault="00BD60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CED" w:rsidRPr="00FE3A74" w:rsidRDefault="00BD60F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A5CED" w:rsidRPr="00FE3A74" w:rsidRDefault="00BD60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CED" w:rsidRPr="00FE3A74" w:rsidRDefault="00BD60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A5CED" w:rsidRDefault="00BD60F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A5CED" w:rsidRPr="00FE3A74" w:rsidRDefault="00BD60F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CED" w:rsidRPr="00FE3A74" w:rsidRDefault="00BD60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CED" w:rsidRPr="00FE3A74" w:rsidRDefault="00BD60F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CED" w:rsidRPr="00FE3A74" w:rsidRDefault="00BD60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A5CED" w:rsidRPr="00FE3A74" w:rsidRDefault="00BD60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A5CED" w:rsidRPr="00FE3A74" w:rsidRDefault="00BD60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A5CED" w:rsidRPr="00FE3A74" w:rsidRDefault="00BD60F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CED" w:rsidRPr="00FE3A74" w:rsidRDefault="00BD60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A5CED" w:rsidRPr="00FE3A74" w:rsidRDefault="00BD60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A5CED" w:rsidRPr="00FE3A74" w:rsidRDefault="00BD60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A5CED" w:rsidRPr="00FE3A74" w:rsidRDefault="00BD60F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CED" w:rsidRPr="00FE3A74" w:rsidRDefault="00BD60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A5CED" w:rsidRPr="00FE3A74" w:rsidRDefault="00BD60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A5CED" w:rsidRPr="00FE3A74" w:rsidRDefault="00BD60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A5CED" w:rsidRPr="00FE3A74" w:rsidRDefault="00BD60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A5CED" w:rsidRPr="00FE3A74" w:rsidRDefault="00BD60F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CED" w:rsidRPr="00FE3A74" w:rsidRDefault="00BD60F0">
      <w:pPr>
        <w:spacing w:after="0" w:line="264" w:lineRule="auto"/>
        <w:ind w:left="120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CED" w:rsidRPr="00FE3A74" w:rsidRDefault="00BD60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A5CED" w:rsidRPr="00FE3A74" w:rsidRDefault="00BD60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A5CED" w:rsidRPr="00FE3A74" w:rsidRDefault="00BD60F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A5CED" w:rsidRDefault="00BD60F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CED" w:rsidRPr="00FE3A74" w:rsidRDefault="00BD60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A5CED" w:rsidRPr="00FE3A74" w:rsidRDefault="00BD60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A5CED" w:rsidRPr="00FE3A74" w:rsidRDefault="00BD60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A5CED" w:rsidRPr="00FE3A74" w:rsidRDefault="00BD60F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CED" w:rsidRPr="00FE3A74" w:rsidRDefault="00BA5CED">
      <w:pPr>
        <w:rPr>
          <w:lang w:val="ru-RU"/>
        </w:rPr>
        <w:sectPr w:rsidR="00BA5CED" w:rsidRPr="00FE3A74">
          <w:pgSz w:w="11906" w:h="16383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bookmarkStart w:id="8" w:name="block-45065829"/>
      <w:bookmarkEnd w:id="7"/>
      <w:r w:rsidRPr="00FE3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A5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A5CE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A5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A5C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A5CE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E3A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bookmarkStart w:id="9" w:name="block-450658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A5CE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наследниками Цезаря. Установление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BA5CED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A5CE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A5CE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A5CE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CED" w:rsidRDefault="00BA5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CED" w:rsidRDefault="00BA5CED"/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ED" w:rsidRPr="00612F1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A5CED" w:rsidRDefault="00BA5CED">
            <w:pPr>
              <w:spacing w:after="0"/>
              <w:ind w:left="135"/>
            </w:pPr>
          </w:p>
        </w:tc>
      </w:tr>
      <w:tr w:rsidR="00BA5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Pr="00FE3A74" w:rsidRDefault="00BD60F0">
            <w:pPr>
              <w:spacing w:after="0"/>
              <w:ind w:left="135"/>
              <w:rPr>
                <w:lang w:val="ru-RU"/>
              </w:rPr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 w:rsidRPr="00FE3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CED" w:rsidRDefault="00BD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CED" w:rsidRDefault="00BA5CED"/>
        </w:tc>
      </w:tr>
    </w:tbl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A5CED">
      <w:pPr>
        <w:sectPr w:rsidR="00BA5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CED" w:rsidRDefault="00BD60F0">
      <w:pPr>
        <w:spacing w:after="0"/>
        <w:ind w:left="120"/>
      </w:pPr>
      <w:bookmarkStart w:id="10" w:name="block-450658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5CED" w:rsidRDefault="00BD6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5CED" w:rsidRPr="00FE3A74" w:rsidRDefault="00BD60F0">
      <w:pPr>
        <w:spacing w:after="0" w:line="480" w:lineRule="auto"/>
        <w:ind w:left="120"/>
        <w:rPr>
          <w:lang w:val="ru-RU"/>
        </w:rPr>
      </w:pPr>
      <w:r w:rsidRPr="00FE3A74">
        <w:rPr>
          <w:rFonts w:ascii="Times New Roman" w:hAnsi="Times New Roman"/>
          <w:color w:val="000000"/>
          <w:sz w:val="28"/>
          <w:lang w:val="ru-RU"/>
        </w:rPr>
        <w:t>• Всеобщая история, Средние века, 6 класс/ Ведюшкин В.А., Уколова В.И. Акционерное общество «Издательство «Просвещение»</w:t>
      </w:r>
      <w:r w:rsidRPr="00FE3A74">
        <w:rPr>
          <w:sz w:val="28"/>
          <w:lang w:val="ru-RU"/>
        </w:rPr>
        <w:br/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FE3A74">
        <w:rPr>
          <w:sz w:val="28"/>
          <w:lang w:val="ru-RU"/>
        </w:rPr>
        <w:br/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E3A74">
        <w:rPr>
          <w:sz w:val="28"/>
          <w:lang w:val="ru-RU"/>
        </w:rPr>
        <w:br/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FE3A74">
        <w:rPr>
          <w:sz w:val="28"/>
          <w:lang w:val="ru-RU"/>
        </w:rPr>
        <w:br/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«Русское слово-учебник»</w:t>
      </w:r>
      <w:r w:rsidRPr="00FE3A74">
        <w:rPr>
          <w:sz w:val="28"/>
          <w:lang w:val="ru-RU"/>
        </w:rPr>
        <w:br/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век, 7 класс/ Морозов А.Ю., Абдулаев Э.Н., Тырин С.В., и др.; под общей редакцией Мединского В.Р. Акционерное общество «Издательство «Просвещение»</w:t>
      </w:r>
      <w:r w:rsidRPr="00FE3A74">
        <w:rPr>
          <w:sz w:val="28"/>
          <w:lang w:val="ru-RU"/>
        </w:rPr>
        <w:br/>
      </w:r>
      <w:bookmarkStart w:id="11" w:name="c6612d7c-6144-4cab-b55c-f60ef824c9f9"/>
      <w:r w:rsidRPr="00FE3A74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FE3A74">
        <w:rPr>
          <w:rFonts w:ascii="Times New Roman" w:hAnsi="Times New Roman"/>
          <w:color w:val="000000"/>
          <w:sz w:val="28"/>
          <w:lang w:val="ru-RU"/>
        </w:rPr>
        <w:t xml:space="preserve"> века, 9 класс/ Морозов А.Ю., Абдулаев Э.Н., Тырин С.В., и др.; под общей </w:t>
      </w:r>
      <w:r w:rsidRPr="00FE3A74">
        <w:rPr>
          <w:rFonts w:ascii="Times New Roman" w:hAnsi="Times New Roman"/>
          <w:color w:val="000000"/>
          <w:sz w:val="28"/>
          <w:lang w:val="ru-RU"/>
        </w:rPr>
        <w:lastRenderedPageBreak/>
        <w:t>редакцией Мединского В.Р. Акционерное общество «Издательство «Просвещение»</w:t>
      </w:r>
      <w:bookmarkEnd w:id="11"/>
    </w:p>
    <w:p w:rsidR="00BA5CED" w:rsidRPr="00FE3A74" w:rsidRDefault="00BA5CED">
      <w:pPr>
        <w:spacing w:after="0" w:line="480" w:lineRule="auto"/>
        <w:ind w:left="120"/>
        <w:rPr>
          <w:lang w:val="ru-RU"/>
        </w:rPr>
      </w:pPr>
    </w:p>
    <w:p w:rsidR="00BA5CED" w:rsidRPr="00FE3A74" w:rsidRDefault="00BA5CED">
      <w:pPr>
        <w:spacing w:after="0"/>
        <w:ind w:left="120"/>
        <w:rPr>
          <w:lang w:val="ru-RU"/>
        </w:rPr>
      </w:pPr>
    </w:p>
    <w:p w:rsidR="00BA5CED" w:rsidRPr="00FE3A74" w:rsidRDefault="00BD60F0">
      <w:pPr>
        <w:spacing w:after="0" w:line="480" w:lineRule="auto"/>
        <w:ind w:left="120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5CED" w:rsidRPr="00FE3A74" w:rsidRDefault="00BA5CED">
      <w:pPr>
        <w:spacing w:after="0" w:line="480" w:lineRule="auto"/>
        <w:ind w:left="120"/>
        <w:rPr>
          <w:lang w:val="ru-RU"/>
        </w:rPr>
      </w:pPr>
    </w:p>
    <w:p w:rsidR="00BA5CED" w:rsidRPr="00FE3A74" w:rsidRDefault="00BA5CED">
      <w:pPr>
        <w:spacing w:after="0"/>
        <w:ind w:left="120"/>
        <w:rPr>
          <w:lang w:val="ru-RU"/>
        </w:rPr>
      </w:pPr>
    </w:p>
    <w:p w:rsidR="00BA5CED" w:rsidRPr="00FE3A74" w:rsidRDefault="00BD60F0">
      <w:pPr>
        <w:spacing w:after="0" w:line="480" w:lineRule="auto"/>
        <w:ind w:left="120"/>
        <w:rPr>
          <w:lang w:val="ru-RU"/>
        </w:rPr>
      </w:pPr>
      <w:r w:rsidRPr="00FE3A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5CED" w:rsidRPr="00FE3A74" w:rsidRDefault="00BA5CED">
      <w:pPr>
        <w:spacing w:after="0" w:line="480" w:lineRule="auto"/>
        <w:ind w:left="120"/>
        <w:rPr>
          <w:lang w:val="ru-RU"/>
        </w:rPr>
      </w:pPr>
    </w:p>
    <w:p w:rsidR="00BA5CED" w:rsidRPr="00FE3A74" w:rsidRDefault="00BA5CED">
      <w:pPr>
        <w:rPr>
          <w:lang w:val="ru-RU"/>
        </w:rPr>
        <w:sectPr w:rsidR="00BA5CED" w:rsidRPr="00FE3A7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D60F0" w:rsidRPr="00FE3A74" w:rsidRDefault="00BD60F0">
      <w:pPr>
        <w:rPr>
          <w:lang w:val="ru-RU"/>
        </w:rPr>
      </w:pPr>
    </w:p>
    <w:sectPr w:rsidR="00BD60F0" w:rsidRPr="00FE3A74" w:rsidSect="00BA5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EC"/>
    <w:multiLevelType w:val="multilevel"/>
    <w:tmpl w:val="45F89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65C62"/>
    <w:multiLevelType w:val="multilevel"/>
    <w:tmpl w:val="D9DA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688A"/>
    <w:multiLevelType w:val="multilevel"/>
    <w:tmpl w:val="9E1C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87CF2"/>
    <w:multiLevelType w:val="multilevel"/>
    <w:tmpl w:val="520CF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46259"/>
    <w:multiLevelType w:val="multilevel"/>
    <w:tmpl w:val="900A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E0752"/>
    <w:multiLevelType w:val="multilevel"/>
    <w:tmpl w:val="1C9C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11917"/>
    <w:multiLevelType w:val="multilevel"/>
    <w:tmpl w:val="8E88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A4E3D"/>
    <w:multiLevelType w:val="multilevel"/>
    <w:tmpl w:val="9150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11E84"/>
    <w:multiLevelType w:val="multilevel"/>
    <w:tmpl w:val="C96CD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B0809"/>
    <w:multiLevelType w:val="multilevel"/>
    <w:tmpl w:val="DE260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55C8A"/>
    <w:multiLevelType w:val="multilevel"/>
    <w:tmpl w:val="E93EB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C3810"/>
    <w:multiLevelType w:val="multilevel"/>
    <w:tmpl w:val="F41C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E175D"/>
    <w:multiLevelType w:val="multilevel"/>
    <w:tmpl w:val="04322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A1114"/>
    <w:multiLevelType w:val="multilevel"/>
    <w:tmpl w:val="9AC2B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E2E1D"/>
    <w:multiLevelType w:val="multilevel"/>
    <w:tmpl w:val="928EB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C3BD4"/>
    <w:multiLevelType w:val="multilevel"/>
    <w:tmpl w:val="E26A8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42DD7"/>
    <w:multiLevelType w:val="multilevel"/>
    <w:tmpl w:val="8C60C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A1C51"/>
    <w:multiLevelType w:val="multilevel"/>
    <w:tmpl w:val="257C5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E011E"/>
    <w:multiLevelType w:val="multilevel"/>
    <w:tmpl w:val="1A20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06592"/>
    <w:multiLevelType w:val="multilevel"/>
    <w:tmpl w:val="A87C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97B90"/>
    <w:multiLevelType w:val="multilevel"/>
    <w:tmpl w:val="5276F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151C9"/>
    <w:multiLevelType w:val="multilevel"/>
    <w:tmpl w:val="87C28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5067F"/>
    <w:multiLevelType w:val="multilevel"/>
    <w:tmpl w:val="E4DA3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F3017"/>
    <w:multiLevelType w:val="multilevel"/>
    <w:tmpl w:val="59F45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E6047B"/>
    <w:multiLevelType w:val="multilevel"/>
    <w:tmpl w:val="5144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73BE2"/>
    <w:multiLevelType w:val="multilevel"/>
    <w:tmpl w:val="03A8C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1212C"/>
    <w:multiLevelType w:val="multilevel"/>
    <w:tmpl w:val="AAF27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81CE5"/>
    <w:multiLevelType w:val="multilevel"/>
    <w:tmpl w:val="43068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C0F16"/>
    <w:multiLevelType w:val="multilevel"/>
    <w:tmpl w:val="E876A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B12F92"/>
    <w:multiLevelType w:val="multilevel"/>
    <w:tmpl w:val="7F06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7412B"/>
    <w:multiLevelType w:val="multilevel"/>
    <w:tmpl w:val="83443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313986"/>
    <w:multiLevelType w:val="multilevel"/>
    <w:tmpl w:val="26B0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073BD"/>
    <w:multiLevelType w:val="multilevel"/>
    <w:tmpl w:val="BBE25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D327E"/>
    <w:multiLevelType w:val="multilevel"/>
    <w:tmpl w:val="B0704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9A77EB"/>
    <w:multiLevelType w:val="multilevel"/>
    <w:tmpl w:val="6950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B0FEA"/>
    <w:multiLevelType w:val="multilevel"/>
    <w:tmpl w:val="7C987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D4A50"/>
    <w:multiLevelType w:val="multilevel"/>
    <w:tmpl w:val="6A70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00BE7"/>
    <w:multiLevelType w:val="multilevel"/>
    <w:tmpl w:val="8322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15"/>
  </w:num>
  <w:num w:numId="5">
    <w:abstractNumId w:val="14"/>
  </w:num>
  <w:num w:numId="6">
    <w:abstractNumId w:val="23"/>
  </w:num>
  <w:num w:numId="7">
    <w:abstractNumId w:val="20"/>
  </w:num>
  <w:num w:numId="8">
    <w:abstractNumId w:val="10"/>
  </w:num>
  <w:num w:numId="9">
    <w:abstractNumId w:val="1"/>
  </w:num>
  <w:num w:numId="10">
    <w:abstractNumId w:val="3"/>
  </w:num>
  <w:num w:numId="11">
    <w:abstractNumId w:val="32"/>
  </w:num>
  <w:num w:numId="12">
    <w:abstractNumId w:val="5"/>
  </w:num>
  <w:num w:numId="13">
    <w:abstractNumId w:val="22"/>
  </w:num>
  <w:num w:numId="14">
    <w:abstractNumId w:val="27"/>
  </w:num>
  <w:num w:numId="15">
    <w:abstractNumId w:val="18"/>
  </w:num>
  <w:num w:numId="16">
    <w:abstractNumId w:val="26"/>
  </w:num>
  <w:num w:numId="17">
    <w:abstractNumId w:val="16"/>
  </w:num>
  <w:num w:numId="18">
    <w:abstractNumId w:val="4"/>
  </w:num>
  <w:num w:numId="19">
    <w:abstractNumId w:val="34"/>
  </w:num>
  <w:num w:numId="20">
    <w:abstractNumId w:val="8"/>
  </w:num>
  <w:num w:numId="21">
    <w:abstractNumId w:val="31"/>
  </w:num>
  <w:num w:numId="22">
    <w:abstractNumId w:val="6"/>
  </w:num>
  <w:num w:numId="23">
    <w:abstractNumId w:val="7"/>
  </w:num>
  <w:num w:numId="24">
    <w:abstractNumId w:val="30"/>
  </w:num>
  <w:num w:numId="25">
    <w:abstractNumId w:val="9"/>
  </w:num>
  <w:num w:numId="26">
    <w:abstractNumId w:val="0"/>
  </w:num>
  <w:num w:numId="27">
    <w:abstractNumId w:val="29"/>
  </w:num>
  <w:num w:numId="28">
    <w:abstractNumId w:val="35"/>
  </w:num>
  <w:num w:numId="29">
    <w:abstractNumId w:val="17"/>
  </w:num>
  <w:num w:numId="30">
    <w:abstractNumId w:val="36"/>
  </w:num>
  <w:num w:numId="31">
    <w:abstractNumId w:val="33"/>
  </w:num>
  <w:num w:numId="32">
    <w:abstractNumId w:val="2"/>
  </w:num>
  <w:num w:numId="33">
    <w:abstractNumId w:val="25"/>
  </w:num>
  <w:num w:numId="34">
    <w:abstractNumId w:val="28"/>
  </w:num>
  <w:num w:numId="35">
    <w:abstractNumId w:val="37"/>
  </w:num>
  <w:num w:numId="36">
    <w:abstractNumId w:val="13"/>
  </w:num>
  <w:num w:numId="37">
    <w:abstractNumId w:val="19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BA5CED"/>
    <w:rsid w:val="00612F1D"/>
    <w:rsid w:val="00677406"/>
    <w:rsid w:val="00BA5CED"/>
    <w:rsid w:val="00BD60F0"/>
    <w:rsid w:val="00F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5C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5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25818</Words>
  <Characters>147166</Characters>
  <Application>Microsoft Office Word</Application>
  <DocSecurity>0</DocSecurity>
  <Lines>1226</Lines>
  <Paragraphs>345</Paragraphs>
  <ScaleCrop>false</ScaleCrop>
  <Company>Microsoft</Company>
  <LinksUpToDate>false</LinksUpToDate>
  <CharactersWithSpaces>172639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2024-10-31T11:15:00Z</dcterms:created>
  <dcterms:modified xsi:type="dcterms:W3CDTF">2024-10-31T18:05:00Z</dcterms:modified>
</cp:coreProperties>
</file>